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137B" w14:textId="6B7B7040" w:rsidR="000C51C7" w:rsidRDefault="000C51C7"/>
    <w:p w14:paraId="14D20E4E" w14:textId="77777777" w:rsidR="0024617E" w:rsidRDefault="0024617E" w:rsidP="0024617E">
      <w:r>
        <w:t>Διπλωματικές εργασίες 2001-2002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562E9" w:rsidRPr="00A24DFB" w14:paraId="0FD7C590" w14:textId="77777777" w:rsidTr="006C76AD">
        <w:tc>
          <w:tcPr>
            <w:tcW w:w="2765" w:type="dxa"/>
          </w:tcPr>
          <w:p w14:paraId="1042D199" w14:textId="50944B17" w:rsidR="00D562E9" w:rsidRPr="00A24DFB" w:rsidRDefault="00D562E9" w:rsidP="00D562E9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6E6F939A" w14:textId="64118546" w:rsidR="00D562E9" w:rsidRPr="00A24DFB" w:rsidRDefault="00D562E9" w:rsidP="00D562E9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497E5D8D" w14:textId="0F32B90E" w:rsidR="00D562E9" w:rsidRPr="00A24DFB" w:rsidRDefault="00D562E9" w:rsidP="00D562E9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Επιβλέπων καθηγητής</w:t>
            </w:r>
          </w:p>
        </w:tc>
      </w:tr>
      <w:tr w:rsidR="00D562E9" w:rsidRPr="00A24DFB" w14:paraId="6DEEA323" w14:textId="77777777" w:rsidTr="006C76AD">
        <w:tc>
          <w:tcPr>
            <w:tcW w:w="2765" w:type="dxa"/>
          </w:tcPr>
          <w:p w14:paraId="63C2E8E5" w14:textId="7F9A239E" w:rsidR="00D562E9" w:rsidRPr="00A24DFB" w:rsidRDefault="0043553D" w:rsidP="00D562E9">
            <w:pPr>
              <w:spacing w:after="160" w:line="259" w:lineRule="auto"/>
            </w:pPr>
            <w:r>
              <w:t>Ανδρ</w:t>
            </w:r>
            <w:r w:rsidR="0032113B">
              <w:t>ό</w:t>
            </w:r>
            <w:r>
              <w:t>ν</w:t>
            </w:r>
            <w:r w:rsidR="0032113B">
              <w:t>ι</w:t>
            </w:r>
            <w:r>
              <w:t>κου Δημήτριος</w:t>
            </w:r>
          </w:p>
        </w:tc>
        <w:tc>
          <w:tcPr>
            <w:tcW w:w="2765" w:type="dxa"/>
          </w:tcPr>
          <w:p w14:paraId="476D9340" w14:textId="6112E1C5" w:rsidR="00D562E9" w:rsidRPr="00A24DFB" w:rsidRDefault="0043553D" w:rsidP="00D562E9">
            <w:pPr>
              <w:spacing w:after="160" w:line="259" w:lineRule="auto"/>
            </w:pPr>
            <w:r>
              <w:t>ΑΠΟΤΙΜΗΣΗ ΕΝΑΛΛΑΚΤΙΚΩΝ ΣΕΝΑΡΙΩΝ ΕΞΟΙΚΟΝΟΜΗΣΗΣ ΝΕΡΟΥ ΣΤΟ ΠΟΛΕΟΔΟΜΙΚΟ ΣΥΓΚΡΟΤΗΜΑ ΤΗΣ ΘΕΣΣΑΛΟΝΙΚΗΣ</w:t>
            </w:r>
          </w:p>
        </w:tc>
        <w:tc>
          <w:tcPr>
            <w:tcW w:w="2766" w:type="dxa"/>
          </w:tcPr>
          <w:p w14:paraId="51B6D3F8" w14:textId="68F0201B" w:rsidR="00D562E9" w:rsidRPr="00A24DFB" w:rsidRDefault="000F12D3" w:rsidP="000F12D3">
            <w:r>
              <w:t>Ι.</w:t>
            </w:r>
            <w:r w:rsidR="00DA47C4">
              <w:t xml:space="preserve"> </w:t>
            </w:r>
            <w:proofErr w:type="spellStart"/>
            <w:r>
              <w:t>Μυλόπουλος</w:t>
            </w:r>
            <w:proofErr w:type="spellEnd"/>
          </w:p>
        </w:tc>
      </w:tr>
      <w:tr w:rsidR="00D562E9" w:rsidRPr="00A24DFB" w14:paraId="4F8C3A18" w14:textId="77777777" w:rsidTr="006C76AD">
        <w:tc>
          <w:tcPr>
            <w:tcW w:w="2765" w:type="dxa"/>
          </w:tcPr>
          <w:p w14:paraId="76F571F1" w14:textId="603DEFC0" w:rsidR="00D562E9" w:rsidRPr="00A24DFB" w:rsidRDefault="0043553D" w:rsidP="00D562E9">
            <w:pPr>
              <w:spacing w:after="160" w:line="259" w:lineRule="auto"/>
            </w:pPr>
            <w:proofErr w:type="spellStart"/>
            <w:r>
              <w:t>Γαρεφαλάκης</w:t>
            </w:r>
            <w:proofErr w:type="spellEnd"/>
            <w:r>
              <w:t xml:space="preserve"> Δημήτριος</w:t>
            </w:r>
          </w:p>
        </w:tc>
        <w:tc>
          <w:tcPr>
            <w:tcW w:w="2765" w:type="dxa"/>
          </w:tcPr>
          <w:p w14:paraId="4121310C" w14:textId="5715977B" w:rsidR="00D562E9" w:rsidRPr="00A24DFB" w:rsidRDefault="0043553D" w:rsidP="00D562E9">
            <w:pPr>
              <w:spacing w:after="160" w:line="259" w:lineRule="auto"/>
            </w:pPr>
            <w:r>
              <w:t>ΑΝΑΛΥΣΗ ΠΕΡΙΒΑΛΛΟΝΤΙΚΩΝ ΔΕΔΟΜΕΝΩΝ ΥΔΡΟΛΟΓΙΚΗΣ ΛΕΚΑΝΗΣ ΓΙΟΦΥΡΟΥ ΗΡΑΚΛΕΙΟΥ ΚΡΗΤΗΣ</w:t>
            </w:r>
          </w:p>
        </w:tc>
        <w:tc>
          <w:tcPr>
            <w:tcW w:w="2766" w:type="dxa"/>
          </w:tcPr>
          <w:p w14:paraId="316374FF" w14:textId="5F0CADE2" w:rsidR="00D562E9" w:rsidRPr="00A24DFB" w:rsidRDefault="000F12D3" w:rsidP="00D562E9">
            <w:pPr>
              <w:spacing w:after="160" w:line="259" w:lineRule="auto"/>
            </w:pPr>
            <w:r>
              <w:t>Μ.</w:t>
            </w:r>
            <w:r w:rsidR="00DA47C4">
              <w:t xml:space="preserve"> </w:t>
            </w:r>
            <w:r>
              <w:t>Βαφειάδης</w:t>
            </w:r>
          </w:p>
        </w:tc>
      </w:tr>
      <w:tr w:rsidR="00D562E9" w:rsidRPr="00A24DFB" w14:paraId="284754FA" w14:textId="77777777" w:rsidTr="006C76AD">
        <w:tc>
          <w:tcPr>
            <w:tcW w:w="2765" w:type="dxa"/>
          </w:tcPr>
          <w:p w14:paraId="519D944B" w14:textId="127C9DC6" w:rsidR="00D562E9" w:rsidRPr="00A24DFB" w:rsidRDefault="0043553D" w:rsidP="00D562E9">
            <w:pPr>
              <w:spacing w:after="160" w:line="259" w:lineRule="auto"/>
            </w:pPr>
            <w:r>
              <w:t>Γεωργιάδου Μαργαρίτα</w:t>
            </w:r>
          </w:p>
        </w:tc>
        <w:tc>
          <w:tcPr>
            <w:tcW w:w="2765" w:type="dxa"/>
          </w:tcPr>
          <w:p w14:paraId="254ED877" w14:textId="5B7A8898" w:rsidR="00D562E9" w:rsidRPr="00A24DFB" w:rsidRDefault="0043553D" w:rsidP="00D562E9">
            <w:pPr>
              <w:spacing w:after="160" w:line="259" w:lineRule="auto"/>
            </w:pPr>
            <w:r>
              <w:t>ΟΙ ΕΠΙΠΤΩΣΕΙΣ ΑΠΟ ΤΗΝ ΑΝΑΣΥΣΤΑΣΗ ΤΗΣ ΛΙΜΝΗΣ ΚΑΡΛΑΣ ΣΤΟ ΤΟΠΙΚΟ ΥΔΑΤΙΚΟ ΙΣΟΖΥΓΙΟ</w:t>
            </w:r>
          </w:p>
        </w:tc>
        <w:tc>
          <w:tcPr>
            <w:tcW w:w="2766" w:type="dxa"/>
          </w:tcPr>
          <w:p w14:paraId="5CD31130" w14:textId="04779D88" w:rsidR="00D562E9" w:rsidRPr="00A24DFB" w:rsidRDefault="000F12D3" w:rsidP="00D562E9">
            <w:pPr>
              <w:spacing w:after="160" w:line="259" w:lineRule="auto"/>
            </w:pPr>
            <w:r>
              <w:t>Κ.</w:t>
            </w:r>
            <w:r w:rsidR="00DA47C4">
              <w:t xml:space="preserve"> </w:t>
            </w:r>
            <w:proofErr w:type="spellStart"/>
            <w:r>
              <w:t>Κατσιφαράκης</w:t>
            </w:r>
            <w:proofErr w:type="spellEnd"/>
          </w:p>
        </w:tc>
      </w:tr>
      <w:tr w:rsidR="00D562E9" w:rsidRPr="00A24DFB" w14:paraId="692007FC" w14:textId="77777777" w:rsidTr="006C76AD">
        <w:tc>
          <w:tcPr>
            <w:tcW w:w="2765" w:type="dxa"/>
          </w:tcPr>
          <w:p w14:paraId="5393BBEF" w14:textId="352F59A2" w:rsidR="00D562E9" w:rsidRPr="00A24DFB" w:rsidRDefault="0043553D" w:rsidP="00D562E9">
            <w:pPr>
              <w:spacing w:after="160" w:line="259" w:lineRule="auto"/>
            </w:pPr>
            <w:r>
              <w:t>Γιαννούλα Ευαγγελία</w:t>
            </w:r>
          </w:p>
        </w:tc>
        <w:tc>
          <w:tcPr>
            <w:tcW w:w="2765" w:type="dxa"/>
          </w:tcPr>
          <w:p w14:paraId="659D93BE" w14:textId="7957F540" w:rsidR="00D562E9" w:rsidRPr="00A24DFB" w:rsidRDefault="0043553D" w:rsidP="00D562E9">
            <w:pPr>
              <w:spacing w:after="160" w:line="259" w:lineRule="auto"/>
            </w:pPr>
            <w:r>
              <w:t>ΤΟ ΕΛΛΗΝΙΚΟ ΝΟΜΟΘΕΤΙΚΟ ΠΛΑΙΣΙΟ ΓΙΑ ΤΗΝ ΠΡΟΣΤΑΣΙΑ ΤΟΥ ΠΕΡΙΒΑΛΛΟΝΤΟΣ: Η ΠΡΟΣΤΑΣΙΑ ΤΗΣ ΑΤΜΟΣΦΑΙΡΑΣ ΑΠΟ ΡΥΠΟΓΟΝΕΣ ΟΥΣΙΕΣ</w:t>
            </w:r>
          </w:p>
        </w:tc>
        <w:tc>
          <w:tcPr>
            <w:tcW w:w="2766" w:type="dxa"/>
          </w:tcPr>
          <w:p w14:paraId="6939CAA5" w14:textId="7BE3297E" w:rsidR="00D562E9" w:rsidRPr="00A24DFB" w:rsidRDefault="00170CE7" w:rsidP="00170CE7">
            <w:r>
              <w:t>Γ.</w:t>
            </w:r>
            <w:r w:rsidR="00DA47C4">
              <w:t xml:space="preserve"> </w:t>
            </w:r>
            <w:proofErr w:type="spellStart"/>
            <w:r>
              <w:t>Καλφακάκου</w:t>
            </w:r>
            <w:proofErr w:type="spellEnd"/>
          </w:p>
        </w:tc>
      </w:tr>
      <w:tr w:rsidR="00D562E9" w:rsidRPr="00A24DFB" w14:paraId="76FBDDB8" w14:textId="77777777" w:rsidTr="006C76AD">
        <w:tc>
          <w:tcPr>
            <w:tcW w:w="2765" w:type="dxa"/>
          </w:tcPr>
          <w:p w14:paraId="0CDF4BE8" w14:textId="77F5FA1D" w:rsidR="00D562E9" w:rsidRPr="00A24DFB" w:rsidRDefault="0043553D" w:rsidP="00D562E9">
            <w:pPr>
              <w:spacing w:after="160" w:line="259" w:lineRule="auto"/>
            </w:pPr>
            <w:proofErr w:type="spellStart"/>
            <w:r>
              <w:t>Γλαβινά</w:t>
            </w:r>
            <w:proofErr w:type="spellEnd"/>
            <w:r>
              <w:t xml:space="preserve"> Μαγδαληνή</w:t>
            </w:r>
          </w:p>
        </w:tc>
        <w:tc>
          <w:tcPr>
            <w:tcW w:w="2765" w:type="dxa"/>
          </w:tcPr>
          <w:p w14:paraId="6D6FB255" w14:textId="405D54F9" w:rsidR="00D562E9" w:rsidRPr="00A24DFB" w:rsidRDefault="0043553D" w:rsidP="0043553D">
            <w:r>
              <w:t>ΤΟ ΝΟΜΟΘΕΤΙΚΟ ΠΛΑΙΣΙΟ ΤΗΣ ΠΡΟΣΤΑΣΙΑΣ ΤΟΥ ΘΑΛΑΣΣΙΟΥ ΠΕΡΙΒΑΛΛΟΝΤΟΣ ΑΠΟ ΤΗ ΡΥΠΑΝΣΗ</w:t>
            </w:r>
          </w:p>
        </w:tc>
        <w:tc>
          <w:tcPr>
            <w:tcW w:w="2766" w:type="dxa"/>
          </w:tcPr>
          <w:p w14:paraId="711969C7" w14:textId="54BBC4BA" w:rsidR="00D562E9" w:rsidRPr="00A24DFB" w:rsidRDefault="00170CE7" w:rsidP="00170CE7">
            <w:r>
              <w:t>Γ.</w:t>
            </w:r>
            <w:r w:rsidR="00DA47C4">
              <w:t xml:space="preserve"> </w:t>
            </w:r>
            <w:proofErr w:type="spellStart"/>
            <w:r>
              <w:t>Καλφακάκου</w:t>
            </w:r>
            <w:proofErr w:type="spellEnd"/>
          </w:p>
        </w:tc>
      </w:tr>
      <w:tr w:rsidR="00D562E9" w:rsidRPr="00A24DFB" w14:paraId="456EC98A" w14:textId="77777777" w:rsidTr="006C76AD">
        <w:tc>
          <w:tcPr>
            <w:tcW w:w="2765" w:type="dxa"/>
          </w:tcPr>
          <w:p w14:paraId="3775C15F" w14:textId="00659544" w:rsidR="00D562E9" w:rsidRPr="00A24DFB" w:rsidRDefault="0043553D" w:rsidP="00D562E9">
            <w:pPr>
              <w:spacing w:after="160" w:line="259" w:lineRule="auto"/>
            </w:pPr>
            <w:r>
              <w:t>Γραμματικού Ελένη</w:t>
            </w:r>
          </w:p>
        </w:tc>
        <w:tc>
          <w:tcPr>
            <w:tcW w:w="2765" w:type="dxa"/>
          </w:tcPr>
          <w:p w14:paraId="3B883826" w14:textId="78B73F4D" w:rsidR="00D562E9" w:rsidRPr="00A24DFB" w:rsidRDefault="0043553D" w:rsidP="00D562E9">
            <w:pPr>
              <w:spacing w:after="160" w:line="259" w:lineRule="auto"/>
            </w:pPr>
            <w:r>
              <w:t>ΧΩΡΟΣ ΥΓΕΙΟΝΟΜΙΚΗΣ ΤΑΦΗΣ ΑΠΟΡΡΙΜΜΑΤΩΝ ΤΟΥ ΝΟΤΙΟΑΝΑΤΟΛΙΚΟΥ ΤΜΗΜΑΤΟΣ ΤΟΥ ΝΟΜΟΥ ΠΕΛΛΑΣ</w:t>
            </w:r>
          </w:p>
        </w:tc>
        <w:tc>
          <w:tcPr>
            <w:tcW w:w="2766" w:type="dxa"/>
          </w:tcPr>
          <w:p w14:paraId="73DECD16" w14:textId="4276FA72" w:rsidR="00D562E9" w:rsidRPr="00A24DFB" w:rsidRDefault="00170CE7" w:rsidP="00D562E9">
            <w:pPr>
              <w:spacing w:after="160" w:line="259" w:lineRule="auto"/>
            </w:pPr>
            <w:r w:rsidRPr="00170CE7">
              <w:t>Γ.</w:t>
            </w:r>
            <w:r w:rsidR="00DA47C4">
              <w:t xml:space="preserve"> </w:t>
            </w:r>
            <w:r w:rsidRPr="00170CE7">
              <w:t>Μπαλαφούτας</w:t>
            </w:r>
          </w:p>
        </w:tc>
      </w:tr>
      <w:tr w:rsidR="00D562E9" w:rsidRPr="00A24DFB" w14:paraId="5417861F" w14:textId="77777777" w:rsidTr="006C76AD">
        <w:tc>
          <w:tcPr>
            <w:tcW w:w="2765" w:type="dxa"/>
          </w:tcPr>
          <w:p w14:paraId="46369969" w14:textId="68E67C4F" w:rsidR="00D562E9" w:rsidRPr="00A24DFB" w:rsidRDefault="0043553D" w:rsidP="00D562E9">
            <w:pPr>
              <w:spacing w:after="160" w:line="259" w:lineRule="auto"/>
            </w:pPr>
            <w:proofErr w:type="spellStart"/>
            <w:r>
              <w:t>Ζερβοπούλου</w:t>
            </w:r>
            <w:proofErr w:type="spellEnd"/>
            <w:r>
              <w:t xml:space="preserve"> </w:t>
            </w:r>
            <w:proofErr w:type="spellStart"/>
            <w:r>
              <w:t>Αννα</w:t>
            </w:r>
            <w:proofErr w:type="spellEnd"/>
          </w:p>
        </w:tc>
        <w:tc>
          <w:tcPr>
            <w:tcW w:w="2765" w:type="dxa"/>
          </w:tcPr>
          <w:p w14:paraId="37A828A9" w14:textId="4BD4265A" w:rsidR="00D562E9" w:rsidRPr="00A24DFB" w:rsidRDefault="0043553D" w:rsidP="00D562E9">
            <w:pPr>
              <w:spacing w:after="160" w:line="259" w:lineRule="auto"/>
            </w:pPr>
            <w:r>
              <w:t xml:space="preserve">ΑΞΙΟΛΟΓΗΣΗ ΑΝΑΠΤΥΞΙΑΚΗΣ ΚΑΤΑΛΛΗΛΟΤΗΤΑΣ ΠΕΡΙΟΧΩΝ ΜΑ ΒΑΣΗ ΓΕΩΛΟΓΙΚΑ, ΓΕΩΤΕΧΝΙΚΑ </w:t>
            </w:r>
            <w:r>
              <w:lastRenderedPageBreak/>
              <w:t>ΚΑΙ ΠΕΡΙΒΑΛΛΟΝΤΙΚΑ ΚΡΙΤΗΡΙΑ</w:t>
            </w:r>
          </w:p>
        </w:tc>
        <w:tc>
          <w:tcPr>
            <w:tcW w:w="2766" w:type="dxa"/>
          </w:tcPr>
          <w:p w14:paraId="492CBB3A" w14:textId="6972D050" w:rsidR="00D562E9" w:rsidRPr="00A24DFB" w:rsidRDefault="00532A31" w:rsidP="00D562E9">
            <w:pPr>
              <w:spacing w:after="160" w:line="259" w:lineRule="auto"/>
            </w:pPr>
            <w:r w:rsidRPr="00532A31">
              <w:lastRenderedPageBreak/>
              <w:t>Σ.</w:t>
            </w:r>
            <w:r w:rsidR="00DA47C4">
              <w:t xml:space="preserve"> </w:t>
            </w:r>
            <w:r w:rsidRPr="00532A31">
              <w:t>Μπαντής</w:t>
            </w:r>
          </w:p>
        </w:tc>
      </w:tr>
      <w:tr w:rsidR="00D562E9" w:rsidRPr="00A24DFB" w14:paraId="7B94B610" w14:textId="77777777" w:rsidTr="006C76AD">
        <w:tc>
          <w:tcPr>
            <w:tcW w:w="2765" w:type="dxa"/>
          </w:tcPr>
          <w:p w14:paraId="25813C3D" w14:textId="4ED3D522" w:rsidR="00D562E9" w:rsidRPr="00A24DFB" w:rsidRDefault="0043553D" w:rsidP="00D562E9">
            <w:pPr>
              <w:spacing w:after="160" w:line="259" w:lineRule="auto"/>
            </w:pPr>
            <w:proofErr w:type="spellStart"/>
            <w:r>
              <w:t>Ζουρνατζίδου</w:t>
            </w:r>
            <w:proofErr w:type="spellEnd"/>
            <w:r>
              <w:t xml:space="preserve"> Παρθένα</w:t>
            </w:r>
          </w:p>
        </w:tc>
        <w:tc>
          <w:tcPr>
            <w:tcW w:w="2765" w:type="dxa"/>
          </w:tcPr>
          <w:p w14:paraId="69F0B5FE" w14:textId="4F6AC8CB" w:rsidR="00D562E9" w:rsidRPr="00A24DFB" w:rsidRDefault="0043553D" w:rsidP="00D562E9">
            <w:pPr>
              <w:spacing w:after="160" w:line="259" w:lineRule="auto"/>
            </w:pPr>
            <w:r>
              <w:t>ΔΙΑΧΕΙΡΙΣΗ ΥΔΑΤΙΚΩΝ ΠΟΡΩΝ ΤΗΣ ΔΥΤΙΚΗΣ ΠΕΡΙΟΧΗΣ ΤΟΥ ΝΟΜΟΥ ΓΡΕΒΕΝΩΝ ΜΕ ΤΗ ΒΟΗΘΕΙΑ G.I.S.</w:t>
            </w:r>
          </w:p>
        </w:tc>
        <w:tc>
          <w:tcPr>
            <w:tcW w:w="2766" w:type="dxa"/>
          </w:tcPr>
          <w:p w14:paraId="5282B633" w14:textId="33BB5439" w:rsidR="00D562E9" w:rsidRPr="00A24DFB" w:rsidRDefault="00532A31" w:rsidP="00D562E9">
            <w:pPr>
              <w:spacing w:after="160" w:line="259" w:lineRule="auto"/>
            </w:pPr>
            <w:r w:rsidRPr="00532A31">
              <w:t>Δ.</w:t>
            </w:r>
            <w:r w:rsidR="00DA47C4">
              <w:t xml:space="preserve"> </w:t>
            </w:r>
            <w:proofErr w:type="spellStart"/>
            <w:r w:rsidRPr="00532A31">
              <w:t>Τολίκας</w:t>
            </w:r>
            <w:proofErr w:type="spellEnd"/>
          </w:p>
        </w:tc>
      </w:tr>
      <w:tr w:rsidR="00D562E9" w:rsidRPr="00A24DFB" w14:paraId="2A18C2E6" w14:textId="77777777" w:rsidTr="006C76AD">
        <w:tc>
          <w:tcPr>
            <w:tcW w:w="2765" w:type="dxa"/>
          </w:tcPr>
          <w:p w14:paraId="13198777" w14:textId="3581F594" w:rsidR="00D562E9" w:rsidRPr="00A24DFB" w:rsidRDefault="0043553D" w:rsidP="00D562E9">
            <w:pPr>
              <w:spacing w:after="160" w:line="259" w:lineRule="auto"/>
            </w:pPr>
            <w:r>
              <w:t>Καραδήμος Χρήστος</w:t>
            </w:r>
          </w:p>
        </w:tc>
        <w:tc>
          <w:tcPr>
            <w:tcW w:w="2765" w:type="dxa"/>
          </w:tcPr>
          <w:p w14:paraId="556E9940" w14:textId="503DF8EE" w:rsidR="00D562E9" w:rsidRPr="00A24DFB" w:rsidRDefault="0043553D" w:rsidP="00532A31">
            <w:r>
              <w:t>ΣΥΜΒΟΛΗ ΣΤΗ ΔΙΑΧΕΙΡΙΣΗ ΤΩΝ ΥΔΑΤΙΚΩΝ ΠΟΡΩΝ ΤΗΣ ΒΟΡΕΙΑΣ ΡΟΔΟΥ</w:t>
            </w:r>
          </w:p>
        </w:tc>
        <w:tc>
          <w:tcPr>
            <w:tcW w:w="2766" w:type="dxa"/>
          </w:tcPr>
          <w:p w14:paraId="0EFA0EDC" w14:textId="349ADAC3" w:rsidR="00D562E9" w:rsidRPr="00A24DFB" w:rsidRDefault="00532A31" w:rsidP="00D562E9">
            <w:r w:rsidRPr="00532A31">
              <w:t>Κ.</w:t>
            </w:r>
            <w:r w:rsidR="00DA47C4">
              <w:t xml:space="preserve"> </w:t>
            </w:r>
            <w:proofErr w:type="spellStart"/>
            <w:r w:rsidRPr="00532A31">
              <w:t>Κατσιφαράκης</w:t>
            </w:r>
            <w:proofErr w:type="spellEnd"/>
          </w:p>
        </w:tc>
      </w:tr>
      <w:tr w:rsidR="00D562E9" w:rsidRPr="00A24DFB" w14:paraId="68AB1059" w14:textId="77777777" w:rsidTr="006C76AD">
        <w:tc>
          <w:tcPr>
            <w:tcW w:w="2765" w:type="dxa"/>
          </w:tcPr>
          <w:p w14:paraId="12F9B525" w14:textId="56C8033C" w:rsidR="00D562E9" w:rsidRPr="00A24DFB" w:rsidRDefault="0043553D" w:rsidP="00D562E9">
            <w:pPr>
              <w:spacing w:after="160" w:line="259" w:lineRule="auto"/>
            </w:pPr>
            <w:r>
              <w:t>Κομπιάδου Αικατερίνη</w:t>
            </w:r>
          </w:p>
        </w:tc>
        <w:tc>
          <w:tcPr>
            <w:tcW w:w="2765" w:type="dxa"/>
          </w:tcPr>
          <w:p w14:paraId="10A6F9C7" w14:textId="3BBCDFAE" w:rsidR="00D562E9" w:rsidRPr="00A24DFB" w:rsidRDefault="0043553D" w:rsidP="00D562E9">
            <w:pPr>
              <w:spacing w:after="160" w:line="259" w:lineRule="auto"/>
            </w:pPr>
            <w:r>
              <w:t>ΔΙΑΧΕΙΡΙΣΗ ΑΜΜΩΔΩΝ ΑΚΤΩΝ ΜΕ ΤΗ ΒΟΗΘΕΙΑ ΤΗΣ ΣΤΡΑΓΓΙΣΗΣ</w:t>
            </w:r>
          </w:p>
        </w:tc>
        <w:tc>
          <w:tcPr>
            <w:tcW w:w="2766" w:type="dxa"/>
          </w:tcPr>
          <w:p w14:paraId="70C8F6A5" w14:textId="33C72C54" w:rsidR="00D562E9" w:rsidRPr="00A24DFB" w:rsidRDefault="002A47B0" w:rsidP="00D562E9">
            <w:pPr>
              <w:spacing w:after="160" w:line="259" w:lineRule="auto"/>
            </w:pPr>
            <w:r>
              <w:t>Χ.</w:t>
            </w:r>
            <w:r w:rsidR="00DA47C4">
              <w:t xml:space="preserve"> </w:t>
            </w:r>
            <w:proofErr w:type="spellStart"/>
            <w:r>
              <w:t>Κουτίτας</w:t>
            </w:r>
            <w:proofErr w:type="spellEnd"/>
          </w:p>
        </w:tc>
      </w:tr>
      <w:tr w:rsidR="00D562E9" w:rsidRPr="00A24DFB" w14:paraId="4BCEB9BB" w14:textId="77777777" w:rsidTr="006C76AD">
        <w:tc>
          <w:tcPr>
            <w:tcW w:w="2765" w:type="dxa"/>
          </w:tcPr>
          <w:p w14:paraId="059F22A4" w14:textId="3676997A" w:rsidR="00D562E9" w:rsidRPr="00A24DFB" w:rsidRDefault="0043553D" w:rsidP="00D562E9">
            <w:pPr>
              <w:spacing w:after="160" w:line="259" w:lineRule="auto"/>
            </w:pPr>
            <w:r>
              <w:t>Κοντού Αθηνά</w:t>
            </w:r>
          </w:p>
        </w:tc>
        <w:tc>
          <w:tcPr>
            <w:tcW w:w="2765" w:type="dxa"/>
          </w:tcPr>
          <w:p w14:paraId="4500AE2B" w14:textId="4807BD8E" w:rsidR="00D562E9" w:rsidRPr="00A24DFB" w:rsidRDefault="0043553D" w:rsidP="00D562E9">
            <w:pPr>
              <w:spacing w:after="160" w:line="259" w:lineRule="auto"/>
            </w:pPr>
            <w:r>
              <w:t>ΔΙΑΧΕΙΡΙΣΗ ΥΔΑΤΙΚΩΝ ΠΟΡΩΝ ΤΗΣ ΑΝΑΤΟΛΙΚΗΣ ΠΕΡΙΟΧΗΣ ΤΟΥ ΝΟΜΟΥ ΓΡΕΒΕΝΩΝ ΜΕ ΤΗ ΒΟΗΘΕΙΑ G.I.S.</w:t>
            </w:r>
          </w:p>
        </w:tc>
        <w:tc>
          <w:tcPr>
            <w:tcW w:w="2766" w:type="dxa"/>
          </w:tcPr>
          <w:p w14:paraId="46267120" w14:textId="7AFC62E9" w:rsidR="00D562E9" w:rsidRPr="00A24DFB" w:rsidRDefault="002A47B0" w:rsidP="00D562E9">
            <w:pPr>
              <w:spacing w:after="160" w:line="259" w:lineRule="auto"/>
            </w:pPr>
            <w:r>
              <w:t>Δ.</w:t>
            </w:r>
            <w:r w:rsidR="00DA47C4">
              <w:t xml:space="preserve"> </w:t>
            </w:r>
            <w:proofErr w:type="spellStart"/>
            <w:r>
              <w:t>Τολίκας</w:t>
            </w:r>
            <w:proofErr w:type="spellEnd"/>
          </w:p>
        </w:tc>
      </w:tr>
      <w:tr w:rsidR="00D562E9" w:rsidRPr="00A24DFB" w14:paraId="63337DA4" w14:textId="77777777" w:rsidTr="006C76AD">
        <w:tc>
          <w:tcPr>
            <w:tcW w:w="2765" w:type="dxa"/>
          </w:tcPr>
          <w:p w14:paraId="54B8245B" w14:textId="32B8665E" w:rsidR="00D562E9" w:rsidRPr="00A24DFB" w:rsidRDefault="0043553D" w:rsidP="00D562E9">
            <w:pPr>
              <w:spacing w:after="160" w:line="259" w:lineRule="auto"/>
            </w:pPr>
            <w:proofErr w:type="spellStart"/>
            <w:r>
              <w:t>Κουμαρά</w:t>
            </w:r>
            <w:proofErr w:type="spellEnd"/>
            <w:r>
              <w:t xml:space="preserve"> Αθανασία</w:t>
            </w:r>
          </w:p>
        </w:tc>
        <w:tc>
          <w:tcPr>
            <w:tcW w:w="2765" w:type="dxa"/>
          </w:tcPr>
          <w:p w14:paraId="3757A6B4" w14:textId="40F8C7AA" w:rsidR="00D562E9" w:rsidRPr="00A24DFB" w:rsidRDefault="0043553D" w:rsidP="00D562E9">
            <w:pPr>
              <w:spacing w:after="160" w:line="259" w:lineRule="auto"/>
            </w:pPr>
            <w:r>
              <w:t>ΧΩΡΟΣ ΥΓΕΙΟΝΟΜΙΚΗΣ ΤΑΦΗΣ ΑΠΟΡΡΙΜΜΑΤΩΝ ΛΗΜΝΟΥ</w:t>
            </w:r>
          </w:p>
        </w:tc>
        <w:tc>
          <w:tcPr>
            <w:tcW w:w="2766" w:type="dxa"/>
          </w:tcPr>
          <w:p w14:paraId="38A31398" w14:textId="3F6B8107" w:rsidR="00D562E9" w:rsidRPr="00A24DFB" w:rsidRDefault="002A47B0" w:rsidP="00D562E9">
            <w:r>
              <w:t>Γ.</w:t>
            </w:r>
            <w:r w:rsidR="00DA47C4">
              <w:t xml:space="preserve"> </w:t>
            </w:r>
            <w:r>
              <w:t>Μπαλαφούτας</w:t>
            </w:r>
          </w:p>
        </w:tc>
      </w:tr>
      <w:tr w:rsidR="00D562E9" w:rsidRPr="00A24DFB" w14:paraId="312F7BA8" w14:textId="77777777" w:rsidTr="006C76AD">
        <w:tc>
          <w:tcPr>
            <w:tcW w:w="2765" w:type="dxa"/>
          </w:tcPr>
          <w:p w14:paraId="4967EB19" w14:textId="0EED3096" w:rsidR="00D562E9" w:rsidRPr="00A24DFB" w:rsidRDefault="0043553D" w:rsidP="00D562E9">
            <w:pPr>
              <w:spacing w:after="160" w:line="259" w:lineRule="auto"/>
            </w:pPr>
            <w:r>
              <w:t>Κόφτης Θεοχάρης</w:t>
            </w:r>
          </w:p>
        </w:tc>
        <w:tc>
          <w:tcPr>
            <w:tcW w:w="2765" w:type="dxa"/>
          </w:tcPr>
          <w:p w14:paraId="32B2F4DA" w14:textId="5EB4AF6F" w:rsidR="00D562E9" w:rsidRPr="00A24DFB" w:rsidRDefault="0043553D" w:rsidP="00D562E9">
            <w:pPr>
              <w:spacing w:after="160" w:line="259" w:lineRule="auto"/>
            </w:pPr>
            <w:r>
              <w:t>ΜΑΘΗΜΑΤΙΚΗ ΠΡΟΣΟΜΟΙΩΣΗ ΤΗΣ ΚΙΝΗΣΗΣ ΚΑΙ ΕΞΕΛΙΞΗΣ ΠΕΤΡΕΛΑΙΟΚΗΛΙΔΩΝ ΣΤΟΝ ΠΑΡΑΚΤΙΟ ΧΩΡΟ: ΕΦΑΡΜΟΓΗ ΣΤΗΝ ΠΕΡΙΟΧΗ ΤΟΥ ΒΟΡΕΙΟΥ ΑΙΓΑΙΟΥ</w:t>
            </w:r>
          </w:p>
        </w:tc>
        <w:tc>
          <w:tcPr>
            <w:tcW w:w="2766" w:type="dxa"/>
          </w:tcPr>
          <w:p w14:paraId="16680FB6" w14:textId="1A41B11A" w:rsidR="00D562E9" w:rsidRPr="00A24DFB" w:rsidRDefault="002A47B0" w:rsidP="00D562E9">
            <w:r>
              <w:t>Ι.</w:t>
            </w:r>
            <w:r w:rsidR="00DA47C4">
              <w:t xml:space="preserve"> </w:t>
            </w:r>
            <w:r>
              <w:t>Κρεστενίτης</w:t>
            </w:r>
          </w:p>
        </w:tc>
      </w:tr>
      <w:tr w:rsidR="00D562E9" w:rsidRPr="00A24DFB" w14:paraId="300637F6" w14:textId="77777777" w:rsidTr="006C76AD">
        <w:tc>
          <w:tcPr>
            <w:tcW w:w="2765" w:type="dxa"/>
          </w:tcPr>
          <w:p w14:paraId="05A79AE6" w14:textId="11E74672" w:rsidR="00D562E9" w:rsidRPr="00A24DFB" w:rsidRDefault="0043553D" w:rsidP="00D562E9">
            <w:pPr>
              <w:spacing w:after="160" w:line="259" w:lineRule="auto"/>
            </w:pPr>
            <w:proofErr w:type="spellStart"/>
            <w:r>
              <w:t>Κωνσταντάκος</w:t>
            </w:r>
            <w:proofErr w:type="spellEnd"/>
            <w:r>
              <w:t xml:space="preserve"> Νικόλαος</w:t>
            </w:r>
          </w:p>
        </w:tc>
        <w:tc>
          <w:tcPr>
            <w:tcW w:w="2765" w:type="dxa"/>
          </w:tcPr>
          <w:p w14:paraId="09EE2C3F" w14:textId="5191892F" w:rsidR="00D562E9" w:rsidRPr="00A24DFB" w:rsidRDefault="0043553D" w:rsidP="00D562E9">
            <w:pPr>
              <w:spacing w:after="160" w:line="259" w:lineRule="auto"/>
            </w:pPr>
            <w:r>
              <w:t>ΑΝΑΣΚΟΠΗΣΗ ΚΑΙ ΚΡΙΤΙΚΗ ΠΑΡΟΥΣΙΑΣΗ ΕΝΑΛΛΑΚΤΙΚΩΝ ΜΕΘΟΔΩΝ ΤΙΜΟΛΟΓΗΣΗΣ ΤΟΥ ΑΡΔΕΥΤΙΚΟΥ ΝΕΡΟΥ</w:t>
            </w:r>
          </w:p>
        </w:tc>
        <w:tc>
          <w:tcPr>
            <w:tcW w:w="2766" w:type="dxa"/>
          </w:tcPr>
          <w:p w14:paraId="11241354" w14:textId="6533F7D4" w:rsidR="00D562E9" w:rsidRPr="00A24DFB" w:rsidRDefault="00C312A4" w:rsidP="00D562E9">
            <w:pPr>
              <w:spacing w:after="160" w:line="259" w:lineRule="auto"/>
            </w:pPr>
            <w:r w:rsidRPr="00C312A4">
              <w:t>Π.</w:t>
            </w:r>
            <w:r w:rsidR="00DA47C4">
              <w:t xml:space="preserve"> </w:t>
            </w:r>
            <w:r w:rsidRPr="00C312A4">
              <w:t>Λατινόπουλος</w:t>
            </w:r>
          </w:p>
        </w:tc>
      </w:tr>
      <w:tr w:rsidR="00D562E9" w:rsidRPr="00A24DFB" w14:paraId="2A4C7D20" w14:textId="77777777" w:rsidTr="006C76AD">
        <w:tc>
          <w:tcPr>
            <w:tcW w:w="2765" w:type="dxa"/>
          </w:tcPr>
          <w:p w14:paraId="799DA5EA" w14:textId="777CCF66" w:rsidR="00D562E9" w:rsidRPr="00A24DFB" w:rsidRDefault="0043553D" w:rsidP="00D562E9">
            <w:pPr>
              <w:spacing w:after="160" w:line="259" w:lineRule="auto"/>
            </w:pPr>
            <w:r>
              <w:t>Μανωλάκη Παναγούλα</w:t>
            </w:r>
          </w:p>
        </w:tc>
        <w:tc>
          <w:tcPr>
            <w:tcW w:w="2765" w:type="dxa"/>
          </w:tcPr>
          <w:p w14:paraId="2FF30223" w14:textId="748E9589" w:rsidR="00D562E9" w:rsidRPr="00A24DFB" w:rsidRDefault="0043553D" w:rsidP="00D562E9">
            <w:pPr>
              <w:spacing w:after="160" w:line="259" w:lineRule="auto"/>
            </w:pPr>
            <w:r>
              <w:t>ΑΦΑΛΑΤΩΣΗ ΘΑΛΑΣΣΙΝΟΥ ΝΕΡΟΥ ΣΤΗΝ ΕΛΛΑΔΑ: ΣΗΜΕΡΙΝΗ ΚΑΤΑΣΤΑΣΗ ΚΑΙ ΠΡΟΟΠΤΙΚΕΣ</w:t>
            </w:r>
          </w:p>
        </w:tc>
        <w:tc>
          <w:tcPr>
            <w:tcW w:w="2766" w:type="dxa"/>
          </w:tcPr>
          <w:p w14:paraId="18A5C392" w14:textId="15B76180" w:rsidR="00D562E9" w:rsidRPr="00A24DFB" w:rsidRDefault="00C312A4" w:rsidP="00D562E9">
            <w:pPr>
              <w:spacing w:after="160" w:line="259" w:lineRule="auto"/>
            </w:pPr>
            <w:r w:rsidRPr="00C312A4">
              <w:t>Ι.</w:t>
            </w:r>
            <w:r w:rsidR="00DA47C4">
              <w:t xml:space="preserve"> </w:t>
            </w:r>
            <w:proofErr w:type="spellStart"/>
            <w:r w:rsidRPr="00C312A4">
              <w:t>Μυλόπουλος</w:t>
            </w:r>
            <w:proofErr w:type="spellEnd"/>
          </w:p>
        </w:tc>
      </w:tr>
      <w:tr w:rsidR="00D562E9" w:rsidRPr="00A24DFB" w14:paraId="101FE541" w14:textId="77777777" w:rsidTr="006C76AD">
        <w:tc>
          <w:tcPr>
            <w:tcW w:w="2765" w:type="dxa"/>
          </w:tcPr>
          <w:p w14:paraId="5368FA3C" w14:textId="6B093E8B" w:rsidR="00D562E9" w:rsidRPr="00A24DFB" w:rsidRDefault="0043553D" w:rsidP="00D562E9">
            <w:pPr>
              <w:spacing w:after="160" w:line="259" w:lineRule="auto"/>
            </w:pPr>
            <w:r>
              <w:t>Μελίδου Θεοδώρα</w:t>
            </w:r>
          </w:p>
        </w:tc>
        <w:tc>
          <w:tcPr>
            <w:tcW w:w="2765" w:type="dxa"/>
          </w:tcPr>
          <w:p w14:paraId="7D549FD1" w14:textId="6FE3056B" w:rsidR="00D562E9" w:rsidRPr="00A24DFB" w:rsidRDefault="0043553D" w:rsidP="00D562E9">
            <w:pPr>
              <w:spacing w:after="160" w:line="259" w:lineRule="auto"/>
            </w:pPr>
            <w:r>
              <w:t>ΔΙΠΛΟΚΕΛΥΦΕΣ ΠΡΟΣΟΨΕΙΣ ΚΤΙΡΙΩΝ</w:t>
            </w:r>
          </w:p>
        </w:tc>
        <w:tc>
          <w:tcPr>
            <w:tcW w:w="2766" w:type="dxa"/>
          </w:tcPr>
          <w:p w14:paraId="328414D4" w14:textId="37242B0A" w:rsidR="00D562E9" w:rsidRPr="00A24DFB" w:rsidRDefault="00C312A4" w:rsidP="00D562E9">
            <w:pPr>
              <w:spacing w:after="160" w:line="259" w:lineRule="auto"/>
            </w:pPr>
            <w:r w:rsidRPr="00C312A4">
              <w:t>Ν.</w:t>
            </w:r>
            <w:r w:rsidR="00DA47C4">
              <w:t xml:space="preserve"> </w:t>
            </w:r>
            <w:r w:rsidRPr="00C312A4">
              <w:t>Χρυσομαλλίδου</w:t>
            </w:r>
          </w:p>
        </w:tc>
      </w:tr>
      <w:tr w:rsidR="00D562E9" w:rsidRPr="00A24DFB" w14:paraId="439D8C4C" w14:textId="77777777" w:rsidTr="006C76AD">
        <w:tc>
          <w:tcPr>
            <w:tcW w:w="2765" w:type="dxa"/>
          </w:tcPr>
          <w:p w14:paraId="32AAB918" w14:textId="33CD9645" w:rsidR="00D562E9" w:rsidRPr="00A24DFB" w:rsidRDefault="0043553D" w:rsidP="00D562E9">
            <w:pPr>
              <w:spacing w:after="160" w:line="259" w:lineRule="auto"/>
            </w:pPr>
            <w:proofErr w:type="spellStart"/>
            <w:r>
              <w:t>Μητσιάνη</w:t>
            </w:r>
            <w:proofErr w:type="spellEnd"/>
            <w:r>
              <w:t xml:space="preserve"> Χριστίνα</w:t>
            </w:r>
          </w:p>
        </w:tc>
        <w:tc>
          <w:tcPr>
            <w:tcW w:w="2765" w:type="dxa"/>
          </w:tcPr>
          <w:p w14:paraId="5A8B9653" w14:textId="2C432B2F" w:rsidR="00D562E9" w:rsidRPr="00A24DFB" w:rsidRDefault="0043553D" w:rsidP="00D562E9">
            <w:pPr>
              <w:spacing w:after="160" w:line="259" w:lineRule="auto"/>
            </w:pPr>
            <w:r>
              <w:t xml:space="preserve">ΔΙΑΧΕΙΡΙΣΗ ΥΔΑΤΙΚΩΝ ΠΟΡΩΝ ΣΤΗ ΔΙΑΚΡΑΤΙΚΗ ΥΔΡΟΛΟΓΙΚΗ ΛΕΚΑΝΗ ΤΟΥ </w:t>
            </w:r>
            <w:r>
              <w:lastRenderedPageBreak/>
              <w:t>ΒΟΡΕΙΟΥ ΤΜΗΜΑΤΟΣ ΤΟΥ ΠΟΤΑΜΟΥ ΝΕΣΤΟΥ ΜΕ ΤΗΝ ΕΦΑΡΜΟΓΗ ΓΕΩΓΡΑΦΙΚΟΥ ΣΥΣΤΗΜΑΤΟΣ ΠΛΗΡΟΦΟΡΙΩΝ</w:t>
            </w:r>
          </w:p>
        </w:tc>
        <w:tc>
          <w:tcPr>
            <w:tcW w:w="2766" w:type="dxa"/>
          </w:tcPr>
          <w:p w14:paraId="3812C85E" w14:textId="0193F9AD" w:rsidR="00D562E9" w:rsidRPr="00A24DFB" w:rsidRDefault="00485A64" w:rsidP="00D562E9">
            <w:pPr>
              <w:spacing w:after="160" w:line="259" w:lineRule="auto"/>
            </w:pPr>
            <w:r w:rsidRPr="00485A64">
              <w:lastRenderedPageBreak/>
              <w:t>Ι.</w:t>
            </w:r>
            <w:r w:rsidR="00DA47C4">
              <w:t xml:space="preserve"> </w:t>
            </w:r>
            <w:proofErr w:type="spellStart"/>
            <w:r w:rsidRPr="00485A64">
              <w:t>Μυλόπουλος</w:t>
            </w:r>
            <w:proofErr w:type="spellEnd"/>
          </w:p>
        </w:tc>
      </w:tr>
      <w:tr w:rsidR="00D562E9" w:rsidRPr="00A24DFB" w14:paraId="6840F1AF" w14:textId="77777777" w:rsidTr="006C76AD">
        <w:tc>
          <w:tcPr>
            <w:tcW w:w="2765" w:type="dxa"/>
          </w:tcPr>
          <w:p w14:paraId="0E1C2AC3" w14:textId="1E9820B9" w:rsidR="00D562E9" w:rsidRPr="00A24DFB" w:rsidRDefault="0043553D" w:rsidP="00D562E9">
            <w:pPr>
              <w:spacing w:after="160" w:line="259" w:lineRule="auto"/>
            </w:pPr>
            <w:r>
              <w:t>Οικονόμου Κυριάκος</w:t>
            </w:r>
          </w:p>
        </w:tc>
        <w:tc>
          <w:tcPr>
            <w:tcW w:w="2765" w:type="dxa"/>
          </w:tcPr>
          <w:p w14:paraId="69A12493" w14:textId="4BE02949" w:rsidR="00D562E9" w:rsidRPr="00A24DFB" w:rsidRDefault="0043553D" w:rsidP="00D562E9">
            <w:pPr>
              <w:spacing w:after="160" w:line="259" w:lineRule="auto"/>
            </w:pPr>
            <w:r>
              <w:t>ΑΝΑΒΑΘΜΙΣΗ ΤΕΡΜΑΤΙΚΩΝ ΣΤΑΘΜΩΝ ΓΙΑ ΤΗΝ ΚΑΛΥΤΕΡΗ ΕΞΥΠΗΡΕΤΗΣΗ ΤΟΥ ΕΠΙΒΑΤΙΚΟΥ ΚΟΙΝΟΥ</w:t>
            </w:r>
          </w:p>
        </w:tc>
        <w:tc>
          <w:tcPr>
            <w:tcW w:w="2766" w:type="dxa"/>
          </w:tcPr>
          <w:p w14:paraId="6604FBE8" w14:textId="74AE724A" w:rsidR="00D562E9" w:rsidRPr="00A24DFB" w:rsidRDefault="00485A64" w:rsidP="00D562E9">
            <w:pPr>
              <w:spacing w:after="160" w:line="259" w:lineRule="auto"/>
            </w:pPr>
            <w:r>
              <w:t>Μ.</w:t>
            </w:r>
            <w:r w:rsidR="00DA47C4">
              <w:t xml:space="preserve"> </w:t>
            </w:r>
            <w:proofErr w:type="spellStart"/>
            <w:r>
              <w:t>Πιτσιάβα</w:t>
            </w:r>
            <w:proofErr w:type="spellEnd"/>
            <w:r>
              <w:t xml:space="preserve"> - Λατινοπούλου</w:t>
            </w:r>
          </w:p>
        </w:tc>
      </w:tr>
      <w:tr w:rsidR="00D562E9" w:rsidRPr="00A24DFB" w14:paraId="0DBDCA14" w14:textId="77777777" w:rsidTr="006C76AD">
        <w:tc>
          <w:tcPr>
            <w:tcW w:w="2765" w:type="dxa"/>
          </w:tcPr>
          <w:p w14:paraId="1E84B0D3" w14:textId="120C8C32" w:rsidR="00D562E9" w:rsidRPr="00A24DFB" w:rsidRDefault="0043553D" w:rsidP="00D562E9">
            <w:pPr>
              <w:spacing w:after="160" w:line="259" w:lineRule="auto"/>
            </w:pPr>
            <w:r>
              <w:t>Παλάντζας Γεώργιος</w:t>
            </w:r>
          </w:p>
        </w:tc>
        <w:tc>
          <w:tcPr>
            <w:tcW w:w="2765" w:type="dxa"/>
          </w:tcPr>
          <w:p w14:paraId="638057DB" w14:textId="2978FCC0" w:rsidR="00D562E9" w:rsidRPr="00A24DFB" w:rsidRDefault="0043553D" w:rsidP="00D562E9">
            <w:pPr>
              <w:spacing w:after="160" w:line="259" w:lineRule="auto"/>
            </w:pPr>
            <w:r>
              <w:t>ΔΙΑΧΕΙΡΙΣΗ ΑΠΟΒΛΗΤΩΝ ΠΟΥ ΠΑΡΑΓΟΝΤΑΙ ΣΤΑ ΠΛΟΙΑ ΚΑΙ ΚΑΤΑΛΟΙΠΩΝ ΦΟΡΤΙΟΥ ΣΤΗΝ ΠΕΡΙΦΕΡΕΙΑ ΚΕΝΤΡΙΚΗΣ ΜΑΚΕΔΟΝΙΑ</w:t>
            </w:r>
            <w:r>
              <w:t>Σ</w:t>
            </w:r>
          </w:p>
        </w:tc>
        <w:tc>
          <w:tcPr>
            <w:tcW w:w="2766" w:type="dxa"/>
          </w:tcPr>
          <w:p w14:paraId="4DB75828" w14:textId="636369EE" w:rsidR="00D562E9" w:rsidRPr="00A24DFB" w:rsidRDefault="00485A64" w:rsidP="00D562E9">
            <w:pPr>
              <w:spacing w:after="160" w:line="259" w:lineRule="auto"/>
            </w:pPr>
            <w:r>
              <w:t>Ε.</w:t>
            </w:r>
            <w:r w:rsidR="00DA47C4">
              <w:t xml:space="preserve"> </w:t>
            </w:r>
            <w:proofErr w:type="spellStart"/>
            <w:r>
              <w:t>Κολοβέα</w:t>
            </w:r>
            <w:proofErr w:type="spellEnd"/>
            <w:r>
              <w:t xml:space="preserve"> - Παπαχρήστου</w:t>
            </w:r>
          </w:p>
        </w:tc>
      </w:tr>
      <w:tr w:rsidR="00D562E9" w:rsidRPr="00A24DFB" w14:paraId="2DBAFA43" w14:textId="77777777" w:rsidTr="006C76AD">
        <w:tc>
          <w:tcPr>
            <w:tcW w:w="2765" w:type="dxa"/>
          </w:tcPr>
          <w:p w14:paraId="44FE290C" w14:textId="42520A3B" w:rsidR="00D562E9" w:rsidRPr="00A24DFB" w:rsidRDefault="0043553D" w:rsidP="00D562E9">
            <w:pPr>
              <w:spacing w:after="160" w:line="259" w:lineRule="auto"/>
            </w:pPr>
            <w:r>
              <w:t>Παπαδοπούλου Βασιλική</w:t>
            </w:r>
          </w:p>
        </w:tc>
        <w:tc>
          <w:tcPr>
            <w:tcW w:w="2765" w:type="dxa"/>
          </w:tcPr>
          <w:p w14:paraId="65798BA5" w14:textId="547C1752" w:rsidR="00D562E9" w:rsidRPr="00A24DFB" w:rsidRDefault="0043553D" w:rsidP="00D562E9">
            <w:pPr>
              <w:spacing w:after="160" w:line="259" w:lineRule="auto"/>
            </w:pPr>
            <w:r>
              <w:t>Η ΠΑΡΟΥΣΙΑ ΤΟΥ Η2S ΣΤΟΥΣ ΑΓΩΓΟΥΣ ΑΠΟΧΕΤΕΥΣΗΣ ΚΑΙ Η ΕΠΙΔΡΑΣΗ ΤΟΥ ΣΤΑ ΔΟΜΙΚΑ ΥΛΙΚΑ</w:t>
            </w:r>
          </w:p>
        </w:tc>
        <w:tc>
          <w:tcPr>
            <w:tcW w:w="2766" w:type="dxa"/>
          </w:tcPr>
          <w:p w14:paraId="02EF346D" w14:textId="77E3C2C6" w:rsidR="00D562E9" w:rsidRPr="00A24DFB" w:rsidRDefault="002E1A5D" w:rsidP="00D562E9">
            <w:pPr>
              <w:spacing w:after="160" w:line="259" w:lineRule="auto"/>
            </w:pPr>
            <w:r>
              <w:t>Ε.</w:t>
            </w:r>
            <w:r w:rsidR="00DA47C4">
              <w:t xml:space="preserve"> </w:t>
            </w:r>
            <w:proofErr w:type="spellStart"/>
            <w:r>
              <w:t>Κολοβέα</w:t>
            </w:r>
            <w:proofErr w:type="spellEnd"/>
            <w:r>
              <w:t xml:space="preserve"> - Παπαχρήστου</w:t>
            </w:r>
          </w:p>
        </w:tc>
      </w:tr>
      <w:tr w:rsidR="00D562E9" w:rsidRPr="00A24DFB" w14:paraId="6C378D96" w14:textId="77777777" w:rsidTr="006C76AD">
        <w:tc>
          <w:tcPr>
            <w:tcW w:w="2765" w:type="dxa"/>
          </w:tcPr>
          <w:p w14:paraId="791FACD0" w14:textId="70E26FD7" w:rsidR="00D562E9" w:rsidRPr="00A24DFB" w:rsidRDefault="0043553D" w:rsidP="00D562E9">
            <w:pPr>
              <w:spacing w:after="160" w:line="259" w:lineRule="auto"/>
            </w:pPr>
            <w:r>
              <w:t>Ρωμανίδης Δημήτριος</w:t>
            </w:r>
          </w:p>
        </w:tc>
        <w:tc>
          <w:tcPr>
            <w:tcW w:w="2765" w:type="dxa"/>
          </w:tcPr>
          <w:p w14:paraId="4F359B8D" w14:textId="6B019549" w:rsidR="00D562E9" w:rsidRPr="00A24DFB" w:rsidRDefault="0043553D" w:rsidP="00D562E9">
            <w:pPr>
              <w:spacing w:after="160" w:line="259" w:lineRule="auto"/>
            </w:pPr>
            <w:r>
              <w:t>ΜΕΘΟΔΟΙ ΚΑΙ ΠΡΑΚΤΙΚΕΣ ΚΟΣΤΟΛΟΓΗΣΗΣ ΤΟΥ ΑΡΔΕΥΤΙΚΟΥ ΝΕΡΟΥ ΣΤΗΝ ΠΕΔΙΑΔΑ ΘΕΣΣΑΛΟΝΙΚΗΣ – ΛΑΓΚΑΔΑ</w:t>
            </w:r>
          </w:p>
        </w:tc>
        <w:tc>
          <w:tcPr>
            <w:tcW w:w="2766" w:type="dxa"/>
          </w:tcPr>
          <w:p w14:paraId="569D50F4" w14:textId="77B414AC" w:rsidR="00D562E9" w:rsidRPr="00A24DFB" w:rsidRDefault="002E1A5D" w:rsidP="00D562E9">
            <w:pPr>
              <w:spacing w:after="160" w:line="259" w:lineRule="auto"/>
            </w:pPr>
            <w:r>
              <w:t>Π.</w:t>
            </w:r>
            <w:r w:rsidR="00DA47C4">
              <w:t xml:space="preserve"> </w:t>
            </w:r>
            <w:r>
              <w:t>Λατινόπουλος</w:t>
            </w:r>
          </w:p>
        </w:tc>
      </w:tr>
      <w:tr w:rsidR="00D562E9" w:rsidRPr="00A24DFB" w14:paraId="6943BB19" w14:textId="77777777" w:rsidTr="006C76AD">
        <w:tc>
          <w:tcPr>
            <w:tcW w:w="2765" w:type="dxa"/>
          </w:tcPr>
          <w:p w14:paraId="2A3F9161" w14:textId="29CABA23" w:rsidR="00D562E9" w:rsidRPr="00A24DFB" w:rsidRDefault="0043553D" w:rsidP="00D562E9">
            <w:pPr>
              <w:spacing w:after="160" w:line="259" w:lineRule="auto"/>
            </w:pPr>
            <w:proofErr w:type="spellStart"/>
            <w:r>
              <w:t>Σαλμανίδης</w:t>
            </w:r>
            <w:proofErr w:type="spellEnd"/>
            <w:r>
              <w:t xml:space="preserve"> Σεραφείμ</w:t>
            </w:r>
          </w:p>
        </w:tc>
        <w:tc>
          <w:tcPr>
            <w:tcW w:w="2765" w:type="dxa"/>
          </w:tcPr>
          <w:p w14:paraId="63B900A4" w14:textId="3769AE8D" w:rsidR="00D562E9" w:rsidRPr="00A24DFB" w:rsidRDefault="0043553D" w:rsidP="00D562E9">
            <w:pPr>
              <w:spacing w:after="160" w:line="259" w:lineRule="auto"/>
            </w:pPr>
            <w:r>
              <w:t>ΕΠΕΞΕΡΓΑΣΙΑ ΛΥΜΑΤΩΝ ΜΕ ΤΗ ΜΕΘΟΔΟ ΤΩΝ ΤΕΧΝΗΤΩΝ ΥΓΡΟΤΟΠΩΝ: ΑΞΙΟΛΟΓΗΣΗ ΤΗΣ ΛΕΙΤΟΥΡΓΙΑΣ ΤΗΣ ΕΓΚΑΤΑΣΤΑΣΗΣ ΕΠΕΞΕΡΓΑΣΙΑΣ ΛΥΜΑΤΩΝ ΤΟΥ ΔΗΜΟΥ ΜΑΔΥΤΟΥ, ΝΟΜΟΥ ΘΕΣΣΑΛΟΝΙΚΗΣ</w:t>
            </w:r>
          </w:p>
        </w:tc>
        <w:tc>
          <w:tcPr>
            <w:tcW w:w="2766" w:type="dxa"/>
          </w:tcPr>
          <w:p w14:paraId="4B5A7B94" w14:textId="5289F64E" w:rsidR="00D562E9" w:rsidRPr="00A24DFB" w:rsidRDefault="002E1A5D" w:rsidP="00D562E9">
            <w:pPr>
              <w:spacing w:after="160" w:line="259" w:lineRule="auto"/>
            </w:pPr>
            <w:r>
              <w:t>Ν.</w:t>
            </w:r>
            <w:r w:rsidR="00DA47C4">
              <w:t xml:space="preserve"> </w:t>
            </w:r>
            <w:proofErr w:type="spellStart"/>
            <w:r>
              <w:t>Λεπτίδου</w:t>
            </w:r>
            <w:proofErr w:type="spellEnd"/>
            <w:r>
              <w:t xml:space="preserve"> - </w:t>
            </w:r>
            <w:proofErr w:type="spellStart"/>
            <w:r>
              <w:t>Δερμίση</w:t>
            </w:r>
            <w:proofErr w:type="spellEnd"/>
          </w:p>
        </w:tc>
      </w:tr>
      <w:tr w:rsidR="00D562E9" w:rsidRPr="00A24DFB" w14:paraId="05A73A62" w14:textId="77777777" w:rsidTr="006C76AD">
        <w:tc>
          <w:tcPr>
            <w:tcW w:w="2765" w:type="dxa"/>
          </w:tcPr>
          <w:p w14:paraId="666DA238" w14:textId="08E4C89F" w:rsidR="00D562E9" w:rsidRPr="00A24DFB" w:rsidRDefault="0043553D" w:rsidP="00D562E9">
            <w:pPr>
              <w:spacing w:after="160" w:line="259" w:lineRule="auto"/>
            </w:pPr>
            <w:r>
              <w:t>Σταμάτη Δέσποινα</w:t>
            </w:r>
          </w:p>
        </w:tc>
        <w:tc>
          <w:tcPr>
            <w:tcW w:w="2765" w:type="dxa"/>
          </w:tcPr>
          <w:p w14:paraId="16F52D04" w14:textId="3AEA4B00" w:rsidR="00D562E9" w:rsidRPr="00A24DFB" w:rsidRDefault="0043553D" w:rsidP="00D562E9">
            <w:pPr>
              <w:spacing w:after="160" w:line="259" w:lineRule="auto"/>
            </w:pPr>
            <w:r>
              <w:t>ΣΥΜΒΟΛΗ ΣΤΗ ΔΙΑΧΕΙΡΙΣΗ ΤΩΝ ΥΔΑΤΙΚΩΝ ΠΟΡΩΝ ΣΤΗ ΝΟΤΙΑ ΡΟΔΟ</w:t>
            </w:r>
          </w:p>
        </w:tc>
        <w:tc>
          <w:tcPr>
            <w:tcW w:w="2766" w:type="dxa"/>
          </w:tcPr>
          <w:p w14:paraId="56CCB0CB" w14:textId="11BAF6DD" w:rsidR="00D562E9" w:rsidRPr="00A24DFB" w:rsidRDefault="002E1A5D" w:rsidP="00D562E9">
            <w:r w:rsidRPr="002E1A5D">
              <w:t>Κ.</w:t>
            </w:r>
            <w:r w:rsidR="00DA47C4">
              <w:t xml:space="preserve"> </w:t>
            </w:r>
            <w:proofErr w:type="spellStart"/>
            <w:r w:rsidRPr="002E1A5D">
              <w:t>Κατσιφαράκης</w:t>
            </w:r>
            <w:proofErr w:type="spellEnd"/>
          </w:p>
        </w:tc>
      </w:tr>
      <w:tr w:rsidR="00D562E9" w:rsidRPr="00A24DFB" w14:paraId="3A5F1FA5" w14:textId="77777777" w:rsidTr="006C76AD">
        <w:tc>
          <w:tcPr>
            <w:tcW w:w="2765" w:type="dxa"/>
          </w:tcPr>
          <w:p w14:paraId="7B7784E2" w14:textId="62F5819F" w:rsidR="00D562E9" w:rsidRPr="00A24DFB" w:rsidRDefault="0043553D" w:rsidP="00D562E9">
            <w:pPr>
              <w:spacing w:after="160" w:line="259" w:lineRule="auto"/>
            </w:pPr>
            <w:proofErr w:type="spellStart"/>
            <w:r>
              <w:t>Τζιόβα</w:t>
            </w:r>
            <w:proofErr w:type="spellEnd"/>
            <w:r>
              <w:t xml:space="preserve"> Αθηνά</w:t>
            </w:r>
          </w:p>
        </w:tc>
        <w:tc>
          <w:tcPr>
            <w:tcW w:w="2765" w:type="dxa"/>
          </w:tcPr>
          <w:p w14:paraId="3331D6A7" w14:textId="56E88438" w:rsidR="00D562E9" w:rsidRPr="00A24DFB" w:rsidRDefault="0043553D" w:rsidP="00D562E9">
            <w:pPr>
              <w:spacing w:after="160" w:line="259" w:lineRule="auto"/>
            </w:pPr>
            <w:r>
              <w:t>ΗΛΙΟΠΡΟΣΤΑΤΕΥΤΙΚΕΣ ΔΙΑΤΑΞΕΙΣ ΣΤΙΣ ΠΡΟΣΟΨΕΙΣ ΤΩΝ ΚΤΙΡΙΩΝ</w:t>
            </w:r>
          </w:p>
        </w:tc>
        <w:tc>
          <w:tcPr>
            <w:tcW w:w="2766" w:type="dxa"/>
          </w:tcPr>
          <w:p w14:paraId="1A048496" w14:textId="4C9D3EAC" w:rsidR="00D562E9" w:rsidRPr="00A24DFB" w:rsidRDefault="000F7AE0" w:rsidP="00D562E9">
            <w:pPr>
              <w:spacing w:after="160" w:line="259" w:lineRule="auto"/>
            </w:pPr>
            <w:r>
              <w:t>Ν.</w:t>
            </w:r>
            <w:r w:rsidR="00DA47C4">
              <w:t xml:space="preserve"> </w:t>
            </w:r>
            <w:r>
              <w:t>Χρυσομαλλίδου</w:t>
            </w:r>
          </w:p>
        </w:tc>
      </w:tr>
      <w:tr w:rsidR="00D562E9" w:rsidRPr="00A24DFB" w14:paraId="3C357D78" w14:textId="77777777" w:rsidTr="006C76AD">
        <w:tc>
          <w:tcPr>
            <w:tcW w:w="2765" w:type="dxa"/>
          </w:tcPr>
          <w:p w14:paraId="6E4DDCC6" w14:textId="77734E42" w:rsidR="00D562E9" w:rsidRPr="00A24DFB" w:rsidRDefault="0043553D" w:rsidP="00D562E9">
            <w:pPr>
              <w:spacing w:after="160" w:line="259" w:lineRule="auto"/>
            </w:pPr>
            <w:r>
              <w:t>Τσεκούρα Δήμητρα</w:t>
            </w:r>
          </w:p>
        </w:tc>
        <w:tc>
          <w:tcPr>
            <w:tcW w:w="2765" w:type="dxa"/>
          </w:tcPr>
          <w:p w14:paraId="3C1B7DFC" w14:textId="693070CB" w:rsidR="00D562E9" w:rsidRPr="00A24DFB" w:rsidRDefault="0043553D" w:rsidP="00D562E9">
            <w:pPr>
              <w:spacing w:after="160" w:line="259" w:lineRule="auto"/>
            </w:pPr>
            <w:r>
              <w:t xml:space="preserve">ΣΥΣΚΕΥΑΣΙΑ ΚΑΙ ΠΕΡΙΒΑΛΛΟΝ : ΕΦΑΡΜΟΓΗ ΤΗΣ ΟΔΗΓΙΑΣ 94/62/ΕΚ </w:t>
            </w:r>
            <w:r>
              <w:lastRenderedPageBreak/>
              <w:t>ΣΤΗΝ ΕΛΛΑΔΑ (ΝΟΜΟΣ 2939/2001)</w:t>
            </w:r>
          </w:p>
        </w:tc>
        <w:tc>
          <w:tcPr>
            <w:tcW w:w="2766" w:type="dxa"/>
          </w:tcPr>
          <w:p w14:paraId="05BCEF50" w14:textId="477A23C7" w:rsidR="00D562E9" w:rsidRPr="00A24DFB" w:rsidRDefault="000F7AE0" w:rsidP="00D562E9">
            <w:pPr>
              <w:spacing w:after="160" w:line="259" w:lineRule="auto"/>
            </w:pPr>
            <w:r w:rsidRPr="000F7AE0">
              <w:lastRenderedPageBreak/>
              <w:t>Ε.</w:t>
            </w:r>
            <w:r w:rsidR="00DA47C4">
              <w:t xml:space="preserve"> </w:t>
            </w:r>
            <w:proofErr w:type="spellStart"/>
            <w:r w:rsidRPr="000F7AE0">
              <w:t>Κολοβέα</w:t>
            </w:r>
            <w:proofErr w:type="spellEnd"/>
            <w:r w:rsidRPr="000F7AE0">
              <w:t xml:space="preserve"> - Παπαχρήστου.</w:t>
            </w:r>
          </w:p>
        </w:tc>
      </w:tr>
      <w:tr w:rsidR="00D562E9" w:rsidRPr="00A24DFB" w14:paraId="5D4D1379" w14:textId="77777777" w:rsidTr="006C76AD">
        <w:tc>
          <w:tcPr>
            <w:tcW w:w="2765" w:type="dxa"/>
          </w:tcPr>
          <w:p w14:paraId="6B1B4147" w14:textId="3FFE2217" w:rsidR="00D562E9" w:rsidRPr="00A24DFB" w:rsidRDefault="0043553D" w:rsidP="00D562E9">
            <w:pPr>
              <w:spacing w:after="160" w:line="259" w:lineRule="auto"/>
            </w:pPr>
            <w:proofErr w:type="spellStart"/>
            <w:r>
              <w:t>Τσελεπίδου</w:t>
            </w:r>
            <w:proofErr w:type="spellEnd"/>
            <w:r>
              <w:t xml:space="preserve"> Κλεονίκη</w:t>
            </w:r>
          </w:p>
        </w:tc>
        <w:tc>
          <w:tcPr>
            <w:tcW w:w="2765" w:type="dxa"/>
          </w:tcPr>
          <w:p w14:paraId="0FA43516" w14:textId="1FDF8C3D" w:rsidR="00D562E9" w:rsidRPr="00A24DFB" w:rsidRDefault="0043553D" w:rsidP="00D562E9">
            <w:pPr>
              <w:spacing w:after="160" w:line="259" w:lineRule="auto"/>
            </w:pPr>
            <w:r>
              <w:t>ΣΥΜΒΟΛΗ ΣΤΗ ΔΙΑΧΕΙΡΙΣΗ ΤΩΝ ΥΔΑΤΙΚΩΝ ΠΟΡΩΝ ΤΗΣ ΚΩ</w:t>
            </w:r>
          </w:p>
        </w:tc>
        <w:tc>
          <w:tcPr>
            <w:tcW w:w="2766" w:type="dxa"/>
          </w:tcPr>
          <w:p w14:paraId="29953CE0" w14:textId="24DE0990" w:rsidR="00D562E9" w:rsidRPr="00A24DFB" w:rsidRDefault="000F7AE0" w:rsidP="00D562E9">
            <w:pPr>
              <w:spacing w:after="160" w:line="259" w:lineRule="auto"/>
            </w:pPr>
            <w:r>
              <w:t>Κ.</w:t>
            </w:r>
            <w:r w:rsidR="00DA47C4">
              <w:t xml:space="preserve"> </w:t>
            </w:r>
            <w:proofErr w:type="spellStart"/>
            <w:r>
              <w:t>Κατσιφαράκης</w:t>
            </w:r>
            <w:proofErr w:type="spellEnd"/>
          </w:p>
        </w:tc>
      </w:tr>
      <w:tr w:rsidR="00D562E9" w:rsidRPr="00A24DFB" w14:paraId="2E443897" w14:textId="77777777" w:rsidTr="006C76AD">
        <w:tc>
          <w:tcPr>
            <w:tcW w:w="2765" w:type="dxa"/>
          </w:tcPr>
          <w:p w14:paraId="70F0E857" w14:textId="5E775EBE" w:rsidR="00D562E9" w:rsidRPr="00A24DFB" w:rsidRDefault="0043553D" w:rsidP="00D562E9">
            <w:pPr>
              <w:spacing w:after="160" w:line="259" w:lineRule="auto"/>
            </w:pPr>
            <w:r>
              <w:t>Χριστοδούλου Χαράλαμπος</w:t>
            </w:r>
          </w:p>
        </w:tc>
        <w:tc>
          <w:tcPr>
            <w:tcW w:w="2765" w:type="dxa"/>
          </w:tcPr>
          <w:p w14:paraId="650E3436" w14:textId="537449A6" w:rsidR="00D562E9" w:rsidRPr="00A24DFB" w:rsidRDefault="0043553D" w:rsidP="00D562E9">
            <w:pPr>
              <w:spacing w:after="160" w:line="259" w:lineRule="auto"/>
            </w:pPr>
            <w:r>
              <w:t>ΠΡΟΣΤΑΣΙΑ, ΑΠΟΚΑΤΑΣΤΑΣΗ ΚΑΙ ΑΝΑΒΙΩΣΗ ΤΗΣ ΕΝΤΟΣ ΤΩΝ ΤΕΙΧΩΝ ΠΟΛΗΣ ΤΗΣ ΛΕΥΚΩΣΙΑΣ</w:t>
            </w:r>
          </w:p>
        </w:tc>
        <w:tc>
          <w:tcPr>
            <w:tcW w:w="2766" w:type="dxa"/>
          </w:tcPr>
          <w:p w14:paraId="6CF5D6F4" w14:textId="75219720" w:rsidR="00D562E9" w:rsidRPr="00A24DFB" w:rsidRDefault="00192EF8" w:rsidP="00D562E9">
            <w:pPr>
              <w:spacing w:after="160" w:line="259" w:lineRule="auto"/>
            </w:pPr>
            <w:r w:rsidRPr="00192EF8">
              <w:t>Ν.</w:t>
            </w:r>
            <w:r w:rsidR="00DA47C4">
              <w:t xml:space="preserve"> </w:t>
            </w:r>
            <w:proofErr w:type="spellStart"/>
            <w:r w:rsidRPr="00192EF8">
              <w:t>Ροδολάκης</w:t>
            </w:r>
            <w:proofErr w:type="spellEnd"/>
          </w:p>
        </w:tc>
      </w:tr>
      <w:tr w:rsidR="00D562E9" w:rsidRPr="00A24DFB" w14:paraId="3ED058DB" w14:textId="77777777" w:rsidTr="006C76AD">
        <w:tc>
          <w:tcPr>
            <w:tcW w:w="2765" w:type="dxa"/>
          </w:tcPr>
          <w:p w14:paraId="0A3BCCB4" w14:textId="09B8B6D9" w:rsidR="00D562E9" w:rsidRDefault="0043553D" w:rsidP="00D562E9">
            <w:r>
              <w:t>Χριστοπούλου Παρασκευή</w:t>
            </w:r>
          </w:p>
        </w:tc>
        <w:tc>
          <w:tcPr>
            <w:tcW w:w="2765" w:type="dxa"/>
          </w:tcPr>
          <w:p w14:paraId="3328D2AF" w14:textId="504332C8" w:rsidR="00D562E9" w:rsidRDefault="0043553D" w:rsidP="00D562E9">
            <w:r>
              <w:t>ΜΕΤΡΑ ΗΠΙΑΣ ΚΥΚΛΟΦΟΡΙΑΣ ΚΑΙ ΔΗΜΟΣΙΕΣ ΣΥΓΚΟΙΝΩΝΙΕΣ</w:t>
            </w:r>
          </w:p>
        </w:tc>
        <w:tc>
          <w:tcPr>
            <w:tcW w:w="2766" w:type="dxa"/>
          </w:tcPr>
          <w:p w14:paraId="40274D61" w14:textId="24AFACB6" w:rsidR="00D562E9" w:rsidRPr="00A24DFB" w:rsidRDefault="00192EF8" w:rsidP="00D562E9">
            <w:r w:rsidRPr="00192EF8">
              <w:t>Μ.</w:t>
            </w:r>
            <w:r w:rsidR="00DA47C4">
              <w:t xml:space="preserve"> </w:t>
            </w:r>
            <w:proofErr w:type="spellStart"/>
            <w:r w:rsidRPr="00192EF8">
              <w:t>Πιτσιάβα</w:t>
            </w:r>
            <w:proofErr w:type="spellEnd"/>
            <w:r w:rsidRPr="00192EF8">
              <w:t xml:space="preserve"> - Λατινοπούλου</w:t>
            </w:r>
          </w:p>
        </w:tc>
      </w:tr>
    </w:tbl>
    <w:p w14:paraId="597B7CCF" w14:textId="77777777" w:rsidR="0024617E" w:rsidRDefault="0024617E" w:rsidP="0024617E"/>
    <w:sectPr w:rsidR="002461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7E"/>
    <w:rsid w:val="000C51C7"/>
    <w:rsid w:val="000F12D3"/>
    <w:rsid w:val="000F7AE0"/>
    <w:rsid w:val="00170CE7"/>
    <w:rsid w:val="00192EF8"/>
    <w:rsid w:val="0024617E"/>
    <w:rsid w:val="002A47B0"/>
    <w:rsid w:val="002E1A5D"/>
    <w:rsid w:val="0032113B"/>
    <w:rsid w:val="0043553D"/>
    <w:rsid w:val="0043618D"/>
    <w:rsid w:val="00485A64"/>
    <w:rsid w:val="00532A31"/>
    <w:rsid w:val="00C312A4"/>
    <w:rsid w:val="00D562E9"/>
    <w:rsid w:val="00DA47C4"/>
    <w:rsid w:val="00F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35DC5"/>
  <w15:chartTrackingRefBased/>
  <w15:docId w15:val="{84B983F3-6711-4BC0-95F3-C566F0A2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544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17</cp:revision>
  <dcterms:created xsi:type="dcterms:W3CDTF">2024-01-16T08:21:00Z</dcterms:created>
  <dcterms:modified xsi:type="dcterms:W3CDTF">2024-01-17T07:13:00Z</dcterms:modified>
</cp:coreProperties>
</file>